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9E1C315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proofErr w:type="gramStart"/>
      <w:r w:rsidR="00221A67" w:rsidRPr="00A87781">
        <w:rPr>
          <w:b/>
          <w:sz w:val="16"/>
          <w:szCs w:val="16"/>
        </w:rPr>
        <w:t>2</w:t>
      </w:r>
      <w:r w:rsidR="00A87781">
        <w:rPr>
          <w:b/>
          <w:sz w:val="16"/>
          <w:szCs w:val="16"/>
        </w:rPr>
        <w:t>2</w:t>
      </w:r>
      <w:r w:rsidR="00BE1873" w:rsidRPr="00A87781">
        <w:rPr>
          <w:b/>
          <w:sz w:val="16"/>
          <w:szCs w:val="16"/>
        </w:rPr>
        <w:t xml:space="preserve"> </w:t>
      </w:r>
      <w:r w:rsidRPr="00A87781">
        <w:rPr>
          <w:b/>
          <w:sz w:val="16"/>
          <w:szCs w:val="16"/>
        </w:rPr>
        <w:t>)</w:t>
      </w:r>
      <w:proofErr w:type="gramEnd"/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A87781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5A9E30" w:rsidR="00E251B6" w:rsidRPr="00A87781" w:rsidRDefault="00E61FC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Doğa ve Evren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E2B852" w14:textId="77777777" w:rsidR="00A87781" w:rsidRPr="00A87781" w:rsidRDefault="00A87781" w:rsidP="00A87781">
            <w:pPr>
              <w:ind w:right="113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Kış (Dinleme Metni)</w:t>
            </w:r>
          </w:p>
          <w:p w14:paraId="7947EFB7" w14:textId="3BC60778" w:rsidR="004C361F" w:rsidRPr="00A87781" w:rsidRDefault="00A87781" w:rsidP="00A87781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Dünyamıza Neler Oluyor? (Serbest Okuma Metni)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79EE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726C5508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41070F3D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T.4.1.5. Dinlediklerinin/izlediklerinin konusunu belirler.</w:t>
            </w:r>
          </w:p>
          <w:p w14:paraId="46E07066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T.4.1.6. Dinlediklerinin/izlediklerinin ana fikrini/ana duygusunu belirler.</w:t>
            </w:r>
          </w:p>
          <w:p w14:paraId="2B44DFB5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T.4.1.7. Dinlediklerine/izlediklerine yönelik sorulara cevap verir.</w:t>
            </w:r>
          </w:p>
          <w:p w14:paraId="0C46F6C1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T.4.1.12. Dinleme stratejilerini uygular.</w:t>
            </w:r>
          </w:p>
          <w:p w14:paraId="1974EEFB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T.4.1.13. Konuşmacının sözlü olmayan mesajlarını kavrar.</w:t>
            </w:r>
          </w:p>
          <w:p w14:paraId="3600D4BF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T.4.2.1. Kelimeleri anlamlarına uygun kullanır.</w:t>
            </w:r>
          </w:p>
          <w:p w14:paraId="58EE7AC0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T.4.2.2. Hazırlıksız konuşmalar yapar.</w:t>
            </w:r>
          </w:p>
          <w:p w14:paraId="4FE81002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T.4.2.3. Hazırlıklı konuşmalar yapar.</w:t>
            </w:r>
          </w:p>
          <w:p w14:paraId="14BB0B06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T.4.2.4. Konuşma stratejilerini uygular.</w:t>
            </w:r>
          </w:p>
          <w:p w14:paraId="66A2A70A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T4.2.5. Sınıf içindeki tartışma ve konuşmalara katılır.</w:t>
            </w:r>
          </w:p>
          <w:p w14:paraId="08EF1DE0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5859DBC9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T.4.3.13. Görsellerle ilgili soruları cevaplar.</w:t>
            </w:r>
          </w:p>
          <w:p w14:paraId="0A519DD1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T.4.3.22. Şekil, sembol ve işaretlerin anlamlarını kavrar.</w:t>
            </w:r>
          </w:p>
          <w:p w14:paraId="78200EB3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T.4.3.28. Okudukları ile ilgili çıkarımlar yapar.</w:t>
            </w:r>
          </w:p>
          <w:p w14:paraId="00E0D694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T.4.3.34. Grafik, tablo ve çizelgelerle ilgili soruları cevaplar.</w:t>
            </w:r>
          </w:p>
          <w:p w14:paraId="4C948E75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T.4.4.2. Bir işin işlem basamaklarına ilişkin yönergeler yazar.</w:t>
            </w:r>
          </w:p>
          <w:p w14:paraId="7A29FC2A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T.4.4.4. Bilgilendirici metin yazar.</w:t>
            </w:r>
          </w:p>
          <w:p w14:paraId="37BBBE83" w14:textId="77777777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T.4.4.6. Görselleri ilişkilendirerek bir olayı anlatır.</w:t>
            </w:r>
          </w:p>
          <w:p w14:paraId="12CFC3CF" w14:textId="388866C1" w:rsidR="00A87781" w:rsidRPr="00A87781" w:rsidRDefault="00A87781" w:rsidP="00A87781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T.4.4.14. Yazdıklarını zenginleştirmek için çizim, grafik ve görseller kullanır.</w:t>
            </w:r>
          </w:p>
          <w:p w14:paraId="04D4CFE1" w14:textId="28F2FD5D" w:rsidR="009113D4" w:rsidRPr="00A87781" w:rsidRDefault="009113D4" w:rsidP="000266F4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96CC" w14:textId="77777777" w:rsidR="00A87781" w:rsidRPr="00A87781" w:rsidRDefault="00DF1D85" w:rsidP="00A87781">
            <w:pPr>
              <w:ind w:right="113"/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A87781" w:rsidRPr="00A87781">
              <w:rPr>
                <w:b/>
                <w:sz w:val="16"/>
                <w:szCs w:val="16"/>
              </w:rPr>
              <w:t>Kış (Dinleme Metni)</w:t>
            </w:r>
          </w:p>
          <w:p w14:paraId="71576CFA" w14:textId="4A1CE24E" w:rsidR="00DF1D85" w:rsidRPr="00A87781" w:rsidRDefault="00A87781" w:rsidP="00A87781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Dünyamıza Neler Oluyor? (Serbest Okuma Metni)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02D8069A" w:rsidR="00BE453B" w:rsidRPr="00A87781" w:rsidRDefault="00A87781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>En sevdiğiniz mevsim hangisidir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49BE7A7A" w:rsidR="00BE453B" w:rsidRPr="00A87781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A87781" w:rsidRPr="00A87781">
              <w:rPr>
                <w:b/>
                <w:sz w:val="16"/>
                <w:szCs w:val="16"/>
              </w:rPr>
              <w:t>Kış (Dinleme Metni)</w:t>
            </w:r>
            <w:r w:rsidR="00A87781" w:rsidRPr="00A87781">
              <w:rPr>
                <w:b/>
                <w:sz w:val="16"/>
                <w:szCs w:val="16"/>
              </w:rPr>
              <w:t xml:space="preserve"> </w:t>
            </w:r>
            <w:r w:rsidR="00A87781" w:rsidRPr="00A87781">
              <w:rPr>
                <w:bCs/>
                <w:sz w:val="16"/>
                <w:szCs w:val="16"/>
              </w:rPr>
              <w:t>dinletilir.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606AFCC0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0266F4" w:rsidRPr="00A87781">
              <w:rPr>
                <w:bCs/>
                <w:sz w:val="16"/>
                <w:szCs w:val="16"/>
              </w:rPr>
              <w:t>6</w:t>
            </w:r>
            <w:r w:rsidR="00A87781" w:rsidRPr="00A87781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21A67" w:rsidRPr="00A87781">
              <w:rPr>
                <w:bCs/>
                <w:sz w:val="16"/>
                <w:szCs w:val="16"/>
              </w:rPr>
              <w:t>Sözlük etkinliği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318FBB82" w14:textId="5F96BB99" w:rsidR="00C800A8" w:rsidRPr="00A87781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0266F4" w:rsidRPr="00A87781">
              <w:rPr>
                <w:bCs/>
                <w:sz w:val="16"/>
                <w:szCs w:val="16"/>
              </w:rPr>
              <w:t>6</w:t>
            </w:r>
            <w:r w:rsidR="00A87781" w:rsidRPr="00A87781">
              <w:rPr>
                <w:bCs/>
                <w:sz w:val="16"/>
                <w:szCs w:val="16"/>
              </w:rPr>
              <w:t>8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Metne ait sorular cevaplanır. Yazma ve tamamlama etkinlikleri yapılır.</w:t>
            </w:r>
          </w:p>
          <w:p w14:paraId="47326ABF" w14:textId="0D26CC6D" w:rsidR="00BE1873" w:rsidRPr="00A87781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A87781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0266F4" w:rsidRPr="00A87781">
              <w:rPr>
                <w:bCs/>
                <w:iCs/>
                <w:sz w:val="16"/>
                <w:szCs w:val="16"/>
                <w:lang w:eastAsia="en-US"/>
              </w:rPr>
              <w:t>6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221A67" w:rsidRPr="00A87781">
              <w:rPr>
                <w:bCs/>
                <w:iCs/>
                <w:sz w:val="16"/>
                <w:szCs w:val="16"/>
                <w:lang w:eastAsia="en-US"/>
              </w:rPr>
              <w:t>)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>Yazma ve tamamlama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 xml:space="preserve"> ve işaretleme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5C11E25B" w14:textId="77777777" w:rsidR="00221A67" w:rsidRPr="00A87781" w:rsidRDefault="00221A67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>(Sayfa 1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>70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  <w:p w14:paraId="4F328232" w14:textId="77777777" w:rsidR="00A87781" w:rsidRPr="00A87781" w:rsidRDefault="00A87781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/>
                <w:sz w:val="16"/>
                <w:szCs w:val="16"/>
              </w:rPr>
              <w:t>Dünyamıza Neler Oluyor? (Serbest Okuma Metni)</w:t>
            </w:r>
            <w:r w:rsidRPr="00A87781">
              <w:rPr>
                <w:b/>
                <w:sz w:val="16"/>
                <w:szCs w:val="16"/>
              </w:rPr>
              <w:t xml:space="preserve"> </w:t>
            </w:r>
            <w:r w:rsidRPr="00A87781">
              <w:rPr>
                <w:bCs/>
                <w:sz w:val="16"/>
                <w:szCs w:val="16"/>
              </w:rPr>
              <w:t>metni okunur. Anlama etkinlikleri yapılır.</w:t>
            </w:r>
          </w:p>
          <w:p w14:paraId="38B52568" w14:textId="35F1CFBC" w:rsidR="00A87781" w:rsidRPr="00A87781" w:rsidRDefault="00A87781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173) Tema değerlendirme çalışmaları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861A" w14:textId="77777777" w:rsidR="00A0579D" w:rsidRDefault="00A0579D" w:rsidP="00161E3C">
      <w:r>
        <w:separator/>
      </w:r>
    </w:p>
  </w:endnote>
  <w:endnote w:type="continuationSeparator" w:id="0">
    <w:p w14:paraId="161029BD" w14:textId="77777777" w:rsidR="00A0579D" w:rsidRDefault="00A057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8A2D" w14:textId="77777777" w:rsidR="00A0579D" w:rsidRDefault="00A0579D" w:rsidP="00161E3C">
      <w:r>
        <w:separator/>
      </w:r>
    </w:p>
  </w:footnote>
  <w:footnote w:type="continuationSeparator" w:id="0">
    <w:p w14:paraId="5672996F" w14:textId="77777777" w:rsidR="00A0579D" w:rsidRDefault="00A057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1A67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2019-09-10T16:13:00Z</dcterms:created>
  <dcterms:modified xsi:type="dcterms:W3CDTF">2025-12-20T17:33:00Z</dcterms:modified>
</cp:coreProperties>
</file>